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72E6E" w14:textId="77777777" w:rsidR="005633A0" w:rsidRDefault="005633A0" w:rsidP="0040102A">
      <w:pPr>
        <w:pStyle w:val="Zkladntext"/>
        <w:jc w:val="both"/>
        <w:rPr>
          <w:rFonts w:ascii="Times New Roman" w:eastAsia="Times New Roman" w:hAnsi="Times New Roman" w:cs="Times New Roman"/>
          <w:b/>
          <w:i/>
          <w:iCs/>
          <w:lang w:eastAsia="ar-SA"/>
        </w:rPr>
      </w:pPr>
    </w:p>
    <w:p w14:paraId="48BEE5E2" w14:textId="23456911" w:rsidR="0040102A" w:rsidRPr="00EA1559" w:rsidRDefault="0040102A" w:rsidP="0040102A">
      <w:pPr>
        <w:pStyle w:val="Zkladntext"/>
        <w:jc w:val="both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EA1559">
        <w:rPr>
          <w:rFonts w:ascii="Times New Roman" w:eastAsia="Times New Roman" w:hAnsi="Times New Roman" w:cs="Times New Roman"/>
          <w:b/>
          <w:i/>
          <w:iCs/>
          <w:lang w:eastAsia="ar-SA"/>
        </w:rPr>
        <w:t>Organizátori festivalu Bábkarská Bystrica 202</w:t>
      </w:r>
      <w:r w:rsidR="00637C46">
        <w:rPr>
          <w:rFonts w:ascii="Times New Roman" w:eastAsia="Times New Roman" w:hAnsi="Times New Roman" w:cs="Times New Roman"/>
          <w:b/>
          <w:i/>
          <w:iCs/>
          <w:lang w:eastAsia="ar-SA"/>
        </w:rPr>
        <w:t>4</w:t>
      </w:r>
      <w:r w:rsidRPr="00EA1559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Vás týmto srdečne pozývajú </w:t>
      </w:r>
      <w:r w:rsidR="00E77FA2">
        <w:rPr>
          <w:rFonts w:ascii="Times New Roman" w:eastAsia="Times New Roman" w:hAnsi="Times New Roman" w:cs="Times New Roman"/>
          <w:b/>
          <w:i/>
          <w:iCs/>
          <w:lang w:eastAsia="ar-SA"/>
        </w:rPr>
        <w:t>na workshop Divadelná maska: od antiky po modernu.</w:t>
      </w:r>
    </w:p>
    <w:p w14:paraId="5E85F095" w14:textId="2EFF9C8E" w:rsidR="0040102A" w:rsidRPr="00EA1559" w:rsidRDefault="0040102A" w:rsidP="0040102A">
      <w:pPr>
        <w:pStyle w:val="Zkladntext2"/>
        <w:jc w:val="both"/>
        <w:rPr>
          <w:rFonts w:eastAsia="Times New Roman"/>
          <w:b/>
          <w:i/>
          <w:lang w:eastAsia="ar-SA"/>
        </w:rPr>
      </w:pPr>
      <w:r w:rsidRPr="00EA1559">
        <w:rPr>
          <w:rFonts w:eastAsia="Times New Roman"/>
          <w:b/>
          <w:i/>
          <w:lang w:eastAsia="ar-SA"/>
        </w:rPr>
        <w:t xml:space="preserve">Ak máte záujem, tešíme sa na Vás </w:t>
      </w:r>
      <w:r w:rsidR="00E77FA2">
        <w:rPr>
          <w:rFonts w:eastAsia="Times New Roman"/>
          <w:b/>
          <w:i/>
          <w:lang w:eastAsia="ar-SA"/>
        </w:rPr>
        <w:t>3. 10. o 14:15, Miestnosť 222, Akadémia umení.</w:t>
      </w:r>
    </w:p>
    <w:p w14:paraId="536B6A08" w14:textId="77777777" w:rsidR="0040102A" w:rsidRPr="00EA1559" w:rsidRDefault="0040102A" w:rsidP="0040102A">
      <w:pPr>
        <w:rPr>
          <w:i/>
          <w:sz w:val="20"/>
          <w:lang w:val="en-US"/>
        </w:rPr>
      </w:pPr>
    </w:p>
    <w:p w14:paraId="5ACF8FF1" w14:textId="77777777" w:rsidR="0040102A" w:rsidRPr="00EA1559" w:rsidRDefault="0040102A" w:rsidP="0040102A">
      <w:pPr>
        <w:pStyle w:val="Nadpis1"/>
        <w:tabs>
          <w:tab w:val="left" w:pos="0"/>
        </w:tabs>
        <w:rPr>
          <w:rFonts w:eastAsia="Times New Roman"/>
          <w:lang w:val="en-US"/>
        </w:rPr>
      </w:pPr>
    </w:p>
    <w:p w14:paraId="275563B2" w14:textId="77777777" w:rsidR="00DF63C4" w:rsidRDefault="00DF63C4" w:rsidP="00E77FA2">
      <w:pPr>
        <w:jc w:val="center"/>
        <w:rPr>
          <w:b/>
          <w:sz w:val="32"/>
        </w:rPr>
      </w:pPr>
    </w:p>
    <w:p w14:paraId="67D204FD" w14:textId="731A5B56" w:rsidR="0040102A" w:rsidRDefault="00E77FA2" w:rsidP="00E77FA2">
      <w:pPr>
        <w:jc w:val="center"/>
        <w:rPr>
          <w:b/>
          <w:sz w:val="32"/>
        </w:rPr>
      </w:pPr>
      <w:r>
        <w:rPr>
          <w:b/>
          <w:sz w:val="32"/>
        </w:rPr>
        <w:t>PRIHLÁŠKA NA WORKSHOP</w:t>
      </w:r>
    </w:p>
    <w:p w14:paraId="29AB5A59" w14:textId="3265752E" w:rsidR="00E77FA2" w:rsidRPr="00EA1559" w:rsidRDefault="00E77FA2" w:rsidP="00E77FA2">
      <w:pPr>
        <w:jc w:val="center"/>
        <w:rPr>
          <w:b/>
          <w:sz w:val="32"/>
          <w:lang w:val="en-US"/>
        </w:rPr>
      </w:pPr>
      <w:r>
        <w:rPr>
          <w:b/>
          <w:sz w:val="32"/>
        </w:rPr>
        <w:t>Divadelná maska: od antiky po modernu</w:t>
      </w:r>
    </w:p>
    <w:p w14:paraId="7F164216" w14:textId="77777777" w:rsidR="0040102A" w:rsidRPr="00EA1559" w:rsidRDefault="0040102A" w:rsidP="0040102A">
      <w:pPr>
        <w:jc w:val="center"/>
        <w:rPr>
          <w:b/>
          <w:sz w:val="32"/>
          <w:lang w:val="en-US"/>
        </w:rPr>
      </w:pPr>
    </w:p>
    <w:p w14:paraId="13F24094" w14:textId="77777777" w:rsidR="0040102A" w:rsidRPr="00EA1559" w:rsidRDefault="0040102A" w:rsidP="0040102A">
      <w:pPr>
        <w:tabs>
          <w:tab w:val="left" w:pos="0"/>
        </w:tabs>
        <w:rPr>
          <w:b/>
          <w:sz w:val="32"/>
          <w:szCs w:val="20"/>
          <w:lang w:val="en-US"/>
        </w:rPr>
      </w:pPr>
    </w:p>
    <w:p w14:paraId="4FA42789" w14:textId="77777777" w:rsidR="0040102A" w:rsidRPr="00EA1559" w:rsidRDefault="0040102A" w:rsidP="0040102A">
      <w:pPr>
        <w:spacing w:line="360" w:lineRule="auto"/>
        <w:rPr>
          <w:sz w:val="20"/>
        </w:rPr>
      </w:pPr>
      <w:r w:rsidRPr="00EA1559">
        <w:rPr>
          <w:sz w:val="20"/>
        </w:rPr>
        <w:t>Meno a priezvisko: …………………………………..……………………………….……...............................…..</w:t>
      </w:r>
    </w:p>
    <w:p w14:paraId="678D8E54" w14:textId="28D79467" w:rsidR="0040102A" w:rsidRPr="00EA1559" w:rsidRDefault="0040102A" w:rsidP="0040102A">
      <w:pPr>
        <w:spacing w:line="360" w:lineRule="auto"/>
        <w:rPr>
          <w:sz w:val="20"/>
        </w:rPr>
      </w:pPr>
      <w:r w:rsidRPr="00EA1559">
        <w:rPr>
          <w:sz w:val="20"/>
        </w:rPr>
        <w:t>Inštitúcia</w:t>
      </w:r>
      <w:r w:rsidR="00C000A0">
        <w:rPr>
          <w:sz w:val="20"/>
        </w:rPr>
        <w:t>/zamestnanie</w:t>
      </w:r>
      <w:r w:rsidRPr="00EA1559">
        <w:rPr>
          <w:sz w:val="20"/>
        </w:rPr>
        <w:t>: ……………………………………………..……………………………………...............................…..</w:t>
      </w:r>
    </w:p>
    <w:p w14:paraId="3C9A2B5F" w14:textId="77777777" w:rsidR="0040102A" w:rsidRPr="00EA1559" w:rsidRDefault="0040102A" w:rsidP="0040102A">
      <w:pPr>
        <w:spacing w:line="360" w:lineRule="auto"/>
        <w:rPr>
          <w:sz w:val="20"/>
        </w:rPr>
      </w:pPr>
      <w:r w:rsidRPr="00EA1559">
        <w:rPr>
          <w:sz w:val="20"/>
        </w:rPr>
        <w:t>Adresa: ………………………………………..……………………..……………..………...............................….………………………………….………………………………………….…………...............................</w:t>
      </w:r>
    </w:p>
    <w:p w14:paraId="017EA2D9" w14:textId="77777777" w:rsidR="0040102A" w:rsidRPr="00EA1559" w:rsidRDefault="0040102A" w:rsidP="0040102A">
      <w:pPr>
        <w:spacing w:line="360" w:lineRule="auto"/>
        <w:rPr>
          <w:sz w:val="20"/>
        </w:rPr>
      </w:pPr>
      <w:r w:rsidRPr="00EA1559">
        <w:rPr>
          <w:sz w:val="20"/>
        </w:rPr>
        <w:t>Telefón: ………………..……..</w:t>
      </w:r>
      <w:r w:rsidRPr="00EA1559">
        <w:rPr>
          <w:sz w:val="20"/>
        </w:rPr>
        <w:tab/>
      </w:r>
      <w:r w:rsidRPr="00EA1559">
        <w:rPr>
          <w:sz w:val="20"/>
        </w:rPr>
        <w:tab/>
        <w:t>E-mail: ....................................................</w:t>
      </w:r>
    </w:p>
    <w:p w14:paraId="723A0F4F" w14:textId="77777777" w:rsidR="0040102A" w:rsidRPr="00EA1559" w:rsidRDefault="0040102A" w:rsidP="0040102A">
      <w:pPr>
        <w:rPr>
          <w:sz w:val="20"/>
        </w:rPr>
      </w:pPr>
    </w:p>
    <w:p w14:paraId="65B51698" w14:textId="77777777" w:rsidR="0040102A" w:rsidRPr="00EA1559" w:rsidRDefault="0040102A" w:rsidP="0040102A">
      <w:pPr>
        <w:rPr>
          <w:sz w:val="20"/>
        </w:rPr>
      </w:pPr>
    </w:p>
    <w:p w14:paraId="5852D809" w14:textId="77777777" w:rsidR="0040102A" w:rsidRPr="00EA1559" w:rsidRDefault="0040102A" w:rsidP="0040102A">
      <w:pPr>
        <w:rPr>
          <w:sz w:val="20"/>
        </w:rPr>
      </w:pPr>
    </w:p>
    <w:p w14:paraId="7D36BC57" w14:textId="77777777" w:rsidR="0040102A" w:rsidRPr="00EA1559" w:rsidRDefault="0040102A" w:rsidP="0040102A">
      <w:pPr>
        <w:rPr>
          <w:sz w:val="20"/>
        </w:rPr>
      </w:pPr>
    </w:p>
    <w:p w14:paraId="640EEEB4" w14:textId="77777777" w:rsidR="005633A0" w:rsidRDefault="005633A0" w:rsidP="0040102A">
      <w:pPr>
        <w:rPr>
          <w:sz w:val="20"/>
        </w:rPr>
      </w:pPr>
    </w:p>
    <w:p w14:paraId="2BE86089" w14:textId="77777777" w:rsidR="005633A0" w:rsidRDefault="005633A0" w:rsidP="0040102A">
      <w:pPr>
        <w:rPr>
          <w:sz w:val="20"/>
        </w:rPr>
      </w:pPr>
    </w:p>
    <w:p w14:paraId="37E44519" w14:textId="77777777" w:rsidR="0040102A" w:rsidRPr="00EA1559" w:rsidRDefault="0040102A" w:rsidP="0040102A">
      <w:pPr>
        <w:rPr>
          <w:sz w:val="20"/>
        </w:rPr>
      </w:pPr>
      <w:r w:rsidRPr="00EA1559">
        <w:rPr>
          <w:sz w:val="20"/>
        </w:rPr>
        <w:t xml:space="preserve">Poznámky:  </w:t>
      </w:r>
    </w:p>
    <w:p w14:paraId="4B3BB4B6" w14:textId="77777777" w:rsidR="0040102A" w:rsidRDefault="0040102A" w:rsidP="0040102A">
      <w:pPr>
        <w:rPr>
          <w:sz w:val="20"/>
        </w:rPr>
      </w:pPr>
    </w:p>
    <w:p w14:paraId="0C5CF961" w14:textId="77777777" w:rsidR="004E6AB0" w:rsidRDefault="004E6AB0" w:rsidP="0040102A">
      <w:pPr>
        <w:rPr>
          <w:sz w:val="20"/>
        </w:rPr>
      </w:pPr>
    </w:p>
    <w:p w14:paraId="65D7C827" w14:textId="77777777" w:rsidR="004E6AB0" w:rsidRDefault="004E6AB0" w:rsidP="0040102A">
      <w:pPr>
        <w:rPr>
          <w:sz w:val="20"/>
        </w:rPr>
      </w:pPr>
    </w:p>
    <w:p w14:paraId="384D12C6" w14:textId="77777777" w:rsidR="004E6AB0" w:rsidRPr="00EA1559" w:rsidRDefault="004E6AB0" w:rsidP="0040102A">
      <w:pPr>
        <w:rPr>
          <w:sz w:val="20"/>
        </w:rPr>
      </w:pPr>
    </w:p>
    <w:p w14:paraId="4C9081C8" w14:textId="77777777" w:rsidR="0040102A" w:rsidRPr="00EA1559" w:rsidRDefault="0040102A" w:rsidP="0040102A">
      <w:pPr>
        <w:rPr>
          <w:sz w:val="20"/>
        </w:rPr>
      </w:pPr>
    </w:p>
    <w:p w14:paraId="5ECFC36D" w14:textId="77777777" w:rsidR="0040102A" w:rsidRPr="00EA1559" w:rsidRDefault="0040102A" w:rsidP="0040102A">
      <w:pPr>
        <w:rPr>
          <w:sz w:val="20"/>
        </w:rPr>
      </w:pPr>
      <w:r w:rsidRPr="00EA1559">
        <w:rPr>
          <w:sz w:val="20"/>
        </w:rPr>
        <w:t>Dátum: …………………..</w:t>
      </w:r>
      <w:r w:rsidRPr="00EA1559">
        <w:rPr>
          <w:sz w:val="20"/>
        </w:rPr>
        <w:tab/>
      </w:r>
      <w:r w:rsidRPr="00EA1559">
        <w:rPr>
          <w:sz w:val="20"/>
        </w:rPr>
        <w:tab/>
        <w:t>Podpis účastníka/</w:t>
      </w:r>
      <w:proofErr w:type="spellStart"/>
      <w:r w:rsidRPr="00EA1559">
        <w:rPr>
          <w:sz w:val="20"/>
        </w:rPr>
        <w:t>čky</w:t>
      </w:r>
      <w:proofErr w:type="spellEnd"/>
      <w:r w:rsidRPr="00EA1559">
        <w:rPr>
          <w:sz w:val="20"/>
        </w:rPr>
        <w:t>: …………………..</w:t>
      </w:r>
    </w:p>
    <w:p w14:paraId="63890A68" w14:textId="77777777" w:rsidR="0040102A" w:rsidRPr="00EA1559" w:rsidRDefault="0040102A" w:rsidP="0040102A">
      <w:pPr>
        <w:rPr>
          <w:sz w:val="20"/>
          <w:szCs w:val="20"/>
        </w:rPr>
      </w:pPr>
    </w:p>
    <w:p w14:paraId="1B612182" w14:textId="77777777" w:rsidR="0040102A" w:rsidRPr="00EA1559" w:rsidRDefault="0040102A" w:rsidP="0040102A">
      <w:pPr>
        <w:rPr>
          <w:sz w:val="20"/>
          <w:szCs w:val="20"/>
        </w:rPr>
      </w:pPr>
    </w:p>
    <w:p w14:paraId="784F3703" w14:textId="77777777" w:rsidR="00637C46" w:rsidRDefault="00637C46" w:rsidP="0040102A">
      <w:pPr>
        <w:rPr>
          <w:sz w:val="20"/>
          <w:szCs w:val="20"/>
        </w:rPr>
      </w:pPr>
    </w:p>
    <w:p w14:paraId="11FE768A" w14:textId="77777777" w:rsidR="0040102A" w:rsidRPr="00EA1559" w:rsidRDefault="0040102A" w:rsidP="0040102A">
      <w:r w:rsidRPr="00EA1559">
        <w:rPr>
          <w:sz w:val="20"/>
          <w:szCs w:val="20"/>
        </w:rPr>
        <w:t>Vyplnenú prihlášku pošlite obratom na našu mailovú adresu</w:t>
      </w:r>
      <w:r>
        <w:rPr>
          <w:sz w:val="20"/>
          <w:szCs w:val="20"/>
          <w:lang w:val="en-US"/>
        </w:rPr>
        <w:t>: bdnr@bdnr.sk</w:t>
      </w:r>
    </w:p>
    <w:p w14:paraId="6A1636C4" w14:textId="77777777" w:rsidR="0040102A" w:rsidRPr="00EA1559" w:rsidRDefault="0040102A" w:rsidP="0040102A"/>
    <w:p w14:paraId="713FE49A" w14:textId="77777777" w:rsidR="00466B39" w:rsidRDefault="00466B39" w:rsidP="00466B39">
      <w:pPr>
        <w:pStyle w:val="Zkladntext"/>
        <w:jc w:val="both"/>
        <w:rPr>
          <w:rFonts w:ascii="Times New Roman" w:eastAsia="Times New Roman" w:hAnsi="Times New Roman" w:cs="Times New Roman"/>
          <w:b/>
          <w:i/>
          <w:iCs/>
          <w:sz w:val="22"/>
          <w:lang w:val="en-US"/>
        </w:rPr>
      </w:pPr>
    </w:p>
    <w:sectPr w:rsidR="00466B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D50AE" w14:textId="77777777" w:rsidR="00AB28BB" w:rsidRDefault="00AB28BB" w:rsidP="003F7EDE">
      <w:r>
        <w:separator/>
      </w:r>
    </w:p>
  </w:endnote>
  <w:endnote w:type="continuationSeparator" w:id="0">
    <w:p w14:paraId="0D0F958C" w14:textId="77777777" w:rsidR="00AB28BB" w:rsidRDefault="00AB28BB" w:rsidP="003F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A84F3" w14:textId="77777777" w:rsidR="00B54758" w:rsidRDefault="00B5475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547C9" w14:textId="77777777" w:rsidR="003F7EDE" w:rsidRDefault="003F7EDE" w:rsidP="003F7EDE">
    <w:pPr>
      <w:pStyle w:val="Pta"/>
      <w:jc w:val="center"/>
      <w:rPr>
        <w:sz w:val="20"/>
        <w:szCs w:val="20"/>
      </w:rPr>
    </w:pPr>
    <w:proofErr w:type="spellStart"/>
    <w:r>
      <w:rPr>
        <w:sz w:val="20"/>
        <w:szCs w:val="20"/>
      </w:rPr>
      <w:t>Skuteckého</w:t>
    </w:r>
    <w:proofErr w:type="spellEnd"/>
    <w:r>
      <w:rPr>
        <w:sz w:val="20"/>
        <w:szCs w:val="20"/>
      </w:rPr>
      <w:t xml:space="preserve"> 14, tel./fax: 48/ 412 56 23, tel.: 48/ 412 55 13, www.bdnr.sk, </w:t>
    </w:r>
    <w:hyperlink r:id="rId1" w:history="1">
      <w:r>
        <w:rPr>
          <w:rStyle w:val="Hypertextovprepojenie"/>
        </w:rPr>
        <w:t>bdnr@bdnr.sk</w:t>
      </w:r>
    </w:hyperlink>
    <w:r>
      <w:rPr>
        <w:sz w:val="20"/>
        <w:szCs w:val="20"/>
      </w:rPr>
      <w:t xml:space="preserve">    ICO: 35985381</w:t>
    </w:r>
  </w:p>
  <w:p w14:paraId="7FDFD264" w14:textId="77777777" w:rsidR="003F7EDE" w:rsidRDefault="003F7ED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C0DF9" w14:textId="77777777" w:rsidR="00B54758" w:rsidRDefault="00B5475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89663" w14:textId="77777777" w:rsidR="00AB28BB" w:rsidRDefault="00AB28BB" w:rsidP="003F7EDE">
      <w:r>
        <w:separator/>
      </w:r>
    </w:p>
  </w:footnote>
  <w:footnote w:type="continuationSeparator" w:id="0">
    <w:p w14:paraId="2BE94ADC" w14:textId="77777777" w:rsidR="00AB28BB" w:rsidRDefault="00AB28BB" w:rsidP="003F7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CE832" w14:textId="77777777" w:rsidR="00B54758" w:rsidRDefault="00B5475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2ADFC" w14:textId="77777777" w:rsidR="00466B39" w:rsidRDefault="002534DE" w:rsidP="002534DE">
    <w:pPr>
      <w:pStyle w:val="Hlavika"/>
      <w:ind w:left="-709"/>
      <w:jc w:val="center"/>
    </w:pPr>
    <w:r>
      <w:t xml:space="preserve">          </w:t>
    </w:r>
    <w:r>
      <w:rPr>
        <w:noProof/>
        <w:lang w:eastAsia="sk-SK"/>
        <w14:ligatures w14:val="standardContextual"/>
      </w:rPr>
      <w:drawing>
        <wp:inline distT="0" distB="0" distL="0" distR="0" wp14:anchorId="64B8B63B" wp14:editId="1D33EF0B">
          <wp:extent cx="5760720" cy="910590"/>
          <wp:effectExtent l="0" t="0" r="0" b="381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čka BB návrh čb uprav.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0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8632" w14:textId="77777777" w:rsidR="002534DE" w:rsidRDefault="002534DE" w:rsidP="00466B39">
    <w:pPr>
      <w:pStyle w:val="Hlavika"/>
      <w:jc w:val="center"/>
      <w:rPr>
        <w:b/>
        <w:noProof/>
        <w:lang w:eastAsia="sk-SK"/>
      </w:rPr>
    </w:pPr>
  </w:p>
  <w:p w14:paraId="560E0A59" w14:textId="77777777" w:rsidR="00466B39" w:rsidRPr="00AA6C0A" w:rsidRDefault="00466B39" w:rsidP="00466B39">
    <w:pPr>
      <w:pStyle w:val="Hlavika"/>
      <w:jc w:val="center"/>
      <w:rPr>
        <w:b/>
        <w:noProof/>
        <w:lang w:eastAsia="sk-SK"/>
      </w:rPr>
    </w:pPr>
    <w:r w:rsidRPr="00AA6C0A">
      <w:rPr>
        <w:b/>
        <w:noProof/>
        <w:lang w:eastAsia="sk-SK"/>
      </w:rPr>
      <w:t>2</w:t>
    </w:r>
    <w:r>
      <w:rPr>
        <w:b/>
        <w:noProof/>
        <w:lang w:eastAsia="sk-SK"/>
      </w:rPr>
      <w:t>4</w:t>
    </w:r>
    <w:r w:rsidRPr="00AA6C0A">
      <w:rPr>
        <w:b/>
        <w:noProof/>
        <w:lang w:eastAsia="sk-SK"/>
      </w:rPr>
      <w:t>. ročník medzinárodného festivalu súčasného bábkového divadla</w:t>
    </w:r>
  </w:p>
  <w:p w14:paraId="73AFDE88" w14:textId="0D216D1E" w:rsidR="00466B39" w:rsidRDefault="00466B39" w:rsidP="00466B39">
    <w:pPr>
      <w:pStyle w:val="Hlavika"/>
      <w:jc w:val="center"/>
      <w:rPr>
        <w:b/>
        <w:noProof/>
        <w:lang w:eastAsia="sk-SK"/>
      </w:rPr>
    </w:pPr>
    <w:r w:rsidRPr="00AA6C0A">
      <w:rPr>
        <w:b/>
        <w:noProof/>
        <w:lang w:eastAsia="sk-SK"/>
      </w:rPr>
      <w:t xml:space="preserve">The </w:t>
    </w:r>
    <w:r w:rsidRPr="00AA6C0A">
      <w:rPr>
        <w:b/>
        <w:noProof/>
        <w:lang w:eastAsia="sk-SK"/>
      </w:rPr>
      <w:t>2</w:t>
    </w:r>
    <w:r>
      <w:rPr>
        <w:b/>
        <w:noProof/>
        <w:lang w:eastAsia="sk-SK"/>
      </w:rPr>
      <w:t>4</w:t>
    </w:r>
    <w:r w:rsidR="00B54758">
      <w:rPr>
        <w:b/>
        <w:noProof/>
        <w:lang w:eastAsia="sk-SK"/>
      </w:rPr>
      <w:t>th</w:t>
    </w:r>
    <w:bookmarkStart w:id="0" w:name="_GoBack"/>
    <w:bookmarkEnd w:id="0"/>
    <w:r w:rsidRPr="00AA6C0A">
      <w:rPr>
        <w:b/>
        <w:noProof/>
        <w:lang w:eastAsia="sk-SK"/>
      </w:rPr>
      <w:t xml:space="preserve"> edition of the international festival of contemporary puppet theatre</w:t>
    </w:r>
  </w:p>
  <w:p w14:paraId="3CF8FE51" w14:textId="77777777" w:rsidR="00AB37DE" w:rsidRDefault="00AB37D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7E3B7" w14:textId="77777777" w:rsidR="00B54758" w:rsidRDefault="00B5475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C4"/>
    <w:rsid w:val="00042B16"/>
    <w:rsid w:val="00097505"/>
    <w:rsid w:val="000F4B5A"/>
    <w:rsid w:val="001204FD"/>
    <w:rsid w:val="00193248"/>
    <w:rsid w:val="00242292"/>
    <w:rsid w:val="002534DE"/>
    <w:rsid w:val="002D6ABD"/>
    <w:rsid w:val="003F7EDE"/>
    <w:rsid w:val="0040102A"/>
    <w:rsid w:val="00457086"/>
    <w:rsid w:val="00466B39"/>
    <w:rsid w:val="004E6AB0"/>
    <w:rsid w:val="00523D8C"/>
    <w:rsid w:val="005633A0"/>
    <w:rsid w:val="00637C46"/>
    <w:rsid w:val="006611E0"/>
    <w:rsid w:val="009F3F97"/>
    <w:rsid w:val="00A82B63"/>
    <w:rsid w:val="00AB28BB"/>
    <w:rsid w:val="00AB37DE"/>
    <w:rsid w:val="00AC4D2F"/>
    <w:rsid w:val="00B54758"/>
    <w:rsid w:val="00B95DCD"/>
    <w:rsid w:val="00BB7F43"/>
    <w:rsid w:val="00BC28F6"/>
    <w:rsid w:val="00C000A0"/>
    <w:rsid w:val="00D003B7"/>
    <w:rsid w:val="00DE0EB1"/>
    <w:rsid w:val="00DE206F"/>
    <w:rsid w:val="00DF63C4"/>
    <w:rsid w:val="00E77FA2"/>
    <w:rsid w:val="00ED04C0"/>
    <w:rsid w:val="00F41AC4"/>
    <w:rsid w:val="00FC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25A7A"/>
  <w15:chartTrackingRefBased/>
  <w15:docId w15:val="{27D9BC81-C7EC-47C7-A883-12AD712A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1AC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4010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F41AC4"/>
    <w:pPr>
      <w:keepNext/>
      <w:numPr>
        <w:ilvl w:val="2"/>
        <w:numId w:val="1"/>
      </w:numPr>
      <w:jc w:val="center"/>
      <w:outlineLvl w:val="2"/>
    </w:pPr>
    <w:rPr>
      <w:b/>
      <w:sz w:val="16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F41AC4"/>
    <w:rPr>
      <w:rFonts w:ascii="Times New Roman" w:eastAsia="Times New Roman" w:hAnsi="Times New Roman" w:cs="Times New Roman"/>
      <w:b/>
      <w:kern w:val="0"/>
      <w:sz w:val="16"/>
      <w:szCs w:val="20"/>
      <w:lang w:val="cs-CZ" w:eastAsia="ar-SA"/>
      <w14:ligatures w14:val="none"/>
    </w:rPr>
  </w:style>
  <w:style w:type="paragraph" w:styleId="Normlnywebov">
    <w:name w:val="Normal (Web)"/>
    <w:basedOn w:val="Normlny"/>
    <w:uiPriority w:val="99"/>
    <w:unhideWhenUsed/>
    <w:rsid w:val="003F7EDE"/>
    <w:pPr>
      <w:suppressAutoHyphens w:val="0"/>
      <w:spacing w:before="100" w:beforeAutospacing="1" w:after="100" w:afterAutospacing="1"/>
    </w:pPr>
    <w:rPr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F7ED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7ED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ta">
    <w:name w:val="footer"/>
    <w:basedOn w:val="Normlny"/>
    <w:link w:val="PtaChar"/>
    <w:unhideWhenUsed/>
    <w:rsid w:val="003F7ED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F7ED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Hypertextovprepojenie">
    <w:name w:val="Hyperlink"/>
    <w:rsid w:val="003F7EDE"/>
    <w:rPr>
      <w:color w:val="0000FF"/>
      <w:u w:val="single"/>
    </w:rPr>
  </w:style>
  <w:style w:type="paragraph" w:styleId="Zkladntext">
    <w:name w:val="Body Text"/>
    <w:basedOn w:val="Normlny"/>
    <w:link w:val="ZkladntextChar"/>
    <w:rsid w:val="00466B39"/>
    <w:pPr>
      <w:spacing w:after="140" w:line="288" w:lineRule="auto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ZkladntextChar">
    <w:name w:val="Základný text Char"/>
    <w:basedOn w:val="Predvolenpsmoodseku"/>
    <w:link w:val="Zkladntext"/>
    <w:rsid w:val="00466B39"/>
    <w:rPr>
      <w:rFonts w:ascii="Liberation Serif" w:eastAsia="SimSun" w:hAnsi="Liberation Serif" w:cs="Mangal"/>
      <w:kern w:val="1"/>
      <w:sz w:val="24"/>
      <w:szCs w:val="24"/>
      <w:lang w:eastAsia="zh-CN" w:bidi="hi-IN"/>
      <w14:ligatures w14:val="none"/>
    </w:rPr>
  </w:style>
  <w:style w:type="character" w:customStyle="1" w:styleId="Nadpis1Char">
    <w:name w:val="Nadpis 1 Char"/>
    <w:basedOn w:val="Predvolenpsmoodseku"/>
    <w:link w:val="Nadpis1"/>
    <w:uiPriority w:val="9"/>
    <w:rsid w:val="0040102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  <w:style w:type="paragraph" w:customStyle="1" w:styleId="Zkladntext2">
    <w:name w:val="Základní text 2"/>
    <w:basedOn w:val="Normlny"/>
    <w:rsid w:val="0040102A"/>
    <w:pPr>
      <w:widowControl w:val="0"/>
    </w:pPr>
    <w:rPr>
      <w:rFonts w:eastAsia="Arial Unicode MS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dnr@bdnr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</dc:creator>
  <cp:keywords/>
  <dc:description/>
  <cp:lastModifiedBy>Konto Microsoft</cp:lastModifiedBy>
  <cp:revision>9</cp:revision>
  <cp:lastPrinted>2024-06-07T08:48:00Z</cp:lastPrinted>
  <dcterms:created xsi:type="dcterms:W3CDTF">2024-08-30T09:27:00Z</dcterms:created>
  <dcterms:modified xsi:type="dcterms:W3CDTF">2024-08-30T09:55:00Z</dcterms:modified>
</cp:coreProperties>
</file>